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EE" w:rsidRDefault="005F42EE" w:rsidP="005F42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«Сказка»</w:t>
      </w: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Pr="00482769" w:rsidRDefault="00482769" w:rsidP="005F4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Спортивные</w:t>
      </w:r>
      <w:r w:rsidR="005F42EE" w:rsidRPr="00482769">
        <w:rPr>
          <w:rFonts w:ascii="Times New Roman" w:hAnsi="Times New Roman" w:cs="Times New Roman"/>
          <w:b/>
          <w:sz w:val="32"/>
          <w:szCs w:val="32"/>
        </w:rPr>
        <w:t xml:space="preserve"> эстафет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bookmarkStart w:id="0" w:name="_GoBack"/>
      <w:bookmarkEnd w:id="0"/>
    </w:p>
    <w:p w:rsidR="005F42EE" w:rsidRPr="00482769" w:rsidRDefault="005F42EE" w:rsidP="005F4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769">
        <w:rPr>
          <w:rFonts w:ascii="Times New Roman" w:hAnsi="Times New Roman" w:cs="Times New Roman"/>
          <w:b/>
          <w:sz w:val="32"/>
          <w:szCs w:val="32"/>
        </w:rPr>
        <w:t>по ПДД дл</w:t>
      </w:r>
      <w:r w:rsidR="00590BBD" w:rsidRPr="00482769">
        <w:rPr>
          <w:rFonts w:ascii="Times New Roman" w:hAnsi="Times New Roman" w:cs="Times New Roman"/>
          <w:b/>
          <w:sz w:val="32"/>
          <w:szCs w:val="32"/>
        </w:rPr>
        <w:t>я старшего дошкольного возраста</w:t>
      </w:r>
    </w:p>
    <w:p w:rsidR="00590BBD" w:rsidRPr="00482769" w:rsidRDefault="00590BBD" w:rsidP="005F4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769">
        <w:rPr>
          <w:rFonts w:ascii="Times New Roman" w:hAnsi="Times New Roman" w:cs="Times New Roman"/>
          <w:b/>
          <w:sz w:val="32"/>
          <w:szCs w:val="32"/>
        </w:rPr>
        <w:t>«День светофора»</w:t>
      </w:r>
    </w:p>
    <w:p w:rsidR="005F42EE" w:rsidRDefault="005F42EE" w:rsidP="005F42EE">
      <w:pPr>
        <w:jc w:val="center"/>
        <w:rPr>
          <w:rFonts w:ascii="Times New Roman" w:hAnsi="Times New Roman" w:cs="Times New Roman"/>
        </w:rPr>
      </w:pPr>
    </w:p>
    <w:p w:rsidR="005F42EE" w:rsidRDefault="005F42EE" w:rsidP="005F42EE">
      <w:pPr>
        <w:jc w:val="center"/>
        <w:rPr>
          <w:rFonts w:ascii="Times New Roman" w:hAnsi="Times New Roman" w:cs="Times New Roman"/>
        </w:rPr>
      </w:pPr>
    </w:p>
    <w:p w:rsidR="005F42EE" w:rsidRDefault="005F42EE" w:rsidP="005F42EE">
      <w:pPr>
        <w:jc w:val="center"/>
        <w:rPr>
          <w:rFonts w:ascii="Times New Roman" w:hAnsi="Times New Roman" w:cs="Times New Roman"/>
        </w:rPr>
      </w:pPr>
    </w:p>
    <w:p w:rsidR="005F42EE" w:rsidRDefault="005F42EE" w:rsidP="005F42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Выполнили</w:t>
      </w:r>
      <w:r w:rsidR="00482769">
        <w:rPr>
          <w:rFonts w:ascii="Times New Roman" w:hAnsi="Times New Roman" w:cs="Times New Roman"/>
        </w:rPr>
        <w:t>:</w:t>
      </w:r>
    </w:p>
    <w:p w:rsidR="005F42EE" w:rsidRDefault="005F42EE" w:rsidP="005F42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М.В.</w:t>
      </w:r>
    </w:p>
    <w:p w:rsidR="005F42EE" w:rsidRPr="005F42EE" w:rsidRDefault="00482769" w:rsidP="005F42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 </w:t>
      </w: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482769" w:rsidRDefault="00482769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rPr>
          <w:rFonts w:ascii="Times New Roman" w:hAnsi="Times New Roman" w:cs="Times New Roman"/>
        </w:rPr>
      </w:pPr>
    </w:p>
    <w:p w:rsidR="005F42EE" w:rsidRDefault="005F42EE" w:rsidP="005F42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Горняк, 2021г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lastRenderedPageBreak/>
        <w:t>Цель: формирование у детей старшего дошкольного возраста основных навыков безопасного поведения на улицах и дорогах.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Задачи:</w:t>
      </w:r>
    </w:p>
    <w:p w:rsidR="005F42EE" w:rsidRPr="005F42EE" w:rsidRDefault="005F42EE" w:rsidP="005F42E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Закрепить правила дорожного движения через игровые ситуации;</w:t>
      </w:r>
    </w:p>
    <w:p w:rsidR="005F42EE" w:rsidRPr="005F42EE" w:rsidRDefault="005F42EE" w:rsidP="005F42E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Обобщить знания детей о правилах дорожного движения, правилах поведения на улицах города, основных дорожных знаках, изучаемых в этом возрасте, сигналах светофора;</w:t>
      </w:r>
    </w:p>
    <w:p w:rsidR="005F42EE" w:rsidRPr="005F42EE" w:rsidRDefault="005F42EE" w:rsidP="005F42E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Воспитывать грамотного пешехода;</w:t>
      </w:r>
    </w:p>
    <w:p w:rsidR="005F42EE" w:rsidRPr="005F42EE" w:rsidRDefault="005F42EE" w:rsidP="005F42E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 xml:space="preserve">Развивать быстроту, силу, выносливость. </w:t>
      </w:r>
    </w:p>
    <w:p w:rsid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Оборудование: 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мячики  желтый -2 шт., зелёный -2</w:t>
      </w:r>
      <w:r w:rsidRPr="005F42EE">
        <w:rPr>
          <w:rFonts w:ascii="Times New Roman" w:hAnsi="Times New Roman" w:cs="Times New Roman"/>
        </w:rPr>
        <w:t xml:space="preserve"> шт., красный -</w:t>
      </w:r>
      <w:r>
        <w:rPr>
          <w:rFonts w:ascii="Times New Roman" w:hAnsi="Times New Roman" w:cs="Times New Roman"/>
        </w:rPr>
        <w:t>2</w:t>
      </w:r>
      <w:r w:rsidRPr="005F42EE">
        <w:rPr>
          <w:rFonts w:ascii="Times New Roman" w:hAnsi="Times New Roman" w:cs="Times New Roman"/>
        </w:rPr>
        <w:t xml:space="preserve"> шт., ориенти</w:t>
      </w:r>
      <w:r>
        <w:rPr>
          <w:rFonts w:ascii="Times New Roman" w:hAnsi="Times New Roman" w:cs="Times New Roman"/>
        </w:rPr>
        <w:t>ры - 8 шт., руль- 2шт., обруч-2</w:t>
      </w:r>
      <w:r w:rsidRPr="005F42EE">
        <w:rPr>
          <w:rFonts w:ascii="Times New Roman" w:hAnsi="Times New Roman" w:cs="Times New Roman"/>
        </w:rPr>
        <w:t xml:space="preserve">шт., жезл - </w:t>
      </w:r>
      <w:r>
        <w:rPr>
          <w:rFonts w:ascii="Times New Roman" w:hAnsi="Times New Roman" w:cs="Times New Roman"/>
        </w:rPr>
        <w:t>2</w:t>
      </w:r>
      <w:r w:rsidRPr="005F42EE">
        <w:rPr>
          <w:rFonts w:ascii="Times New Roman" w:hAnsi="Times New Roman" w:cs="Times New Roman"/>
        </w:rPr>
        <w:t xml:space="preserve"> шт., п</w:t>
      </w:r>
      <w:r>
        <w:rPr>
          <w:rFonts w:ascii="Times New Roman" w:hAnsi="Times New Roman" w:cs="Times New Roman"/>
        </w:rPr>
        <w:t>олоски  «Зебра» для двух команд- 10</w:t>
      </w:r>
      <w:r w:rsidRPr="005F42EE">
        <w:rPr>
          <w:rFonts w:ascii="Times New Roman" w:hAnsi="Times New Roman" w:cs="Times New Roman"/>
        </w:rPr>
        <w:t xml:space="preserve"> шт., </w:t>
      </w:r>
      <w:r>
        <w:rPr>
          <w:rFonts w:ascii="Times New Roman" w:hAnsi="Times New Roman" w:cs="Times New Roman"/>
        </w:rPr>
        <w:t xml:space="preserve"> загадки.</w:t>
      </w:r>
    </w:p>
    <w:p w:rsid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Предварительная работа: 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Воспитатели в течение недели проводят беседы по правилам дорожного движения, о правильном поведении на улице, в транспорте, о транспорте.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Участники: Ведущий и дети подготовительной, старшей группы.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Ход развлечения: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В: Наши гости, наши зрители!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Добро пожаловать! Привет!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Вам путь открыт! Зелёный свет!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В:  У любого перекрестка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  Нас встречает светофор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  И заводит очень просто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  С пешеходом разговор.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Должен помнить пешеход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Есть сигналы светофора –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Подчиняйтесь им без спора!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Красный свет нам говорит: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–Стой! Опасно! Путь закрыт!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Жёлтый свет – предупреждение: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Жди сигнала для движения!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Зелёный свет закрыл дорогу.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Переходить ребята могут!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lastRenderedPageBreak/>
        <w:t>Там, где шумный перекрёсток,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Где машин не сосчитать,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Перейти не так уж просто,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Если правила на знать.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Уважаемые  игроки! Сегодня мы собрались на игру, чтобы проверить,  на сколько хорошо вы знаете правила дорожного движения.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В: А теперь пора начинать соревнования.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А начнем мы ее с  «Разминки». Сейчас мы проверим, какие вы внимательные   пешеходы. Я буду задавать вам вопрос, а вы отвечаете “да” или “нет”.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красный свет – проезда нет? (да)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каждый раз, идя домой, играем мы на мостовой? (нет)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но если очень вы спешите, то перед транспортом бежите? (нет)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мы всегда идём вперёд только там, где переход? (да)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мы бежим вперёд так скоро, что не видим светофора? (нет)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на знаке “здесь проезда нет” нарисован человек? (нет)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Что хотите – говорите, на круглых знаках красный цвет означает «здесь запрет»? (да)</w:t>
      </w:r>
    </w:p>
    <w:p w:rsidR="005F42EE" w:rsidRPr="005F42EE" w:rsidRDefault="005F42EE" w:rsidP="005F42E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F42EE">
        <w:rPr>
          <w:rFonts w:ascii="Times New Roman" w:hAnsi="Times New Roman" w:cs="Times New Roman"/>
        </w:rPr>
        <w:t>Игра - эстафета «Такси».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Выбирается «водитель», он держит обруч – это автобус. По сигналу «Водитель» перевозит пассажиров с одной остановки на другую. Кто быстрее перевезёт пассажиров, та команда и победила.</w:t>
      </w:r>
    </w:p>
    <w:p w:rsidR="005F42EE" w:rsidRPr="005F42EE" w:rsidRDefault="005F42EE" w:rsidP="005F42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Игра – эстафета «Зебра».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На середине дистанции, сложенные вырезанные из бумаги полосы «зебры» - для пешеходного перехода. Первые участники бегут до середины берут полоску и бегут дальше кладут полосу, затем бегут обратно, передают эстафету следующему. Побеждает команда, «зебра» которой будет сделана ровнее и быстрее.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Дети вспоминают правила перехода по «зебре»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3.Загадки.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5F42EE">
        <w:rPr>
          <w:rFonts w:ascii="Times New Roman" w:hAnsi="Times New Roman" w:cs="Times New Roman"/>
        </w:rPr>
        <w:t>      Хоть и столб, но не забор. Что же это? (Светофор.)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5F42EE">
        <w:rPr>
          <w:rFonts w:ascii="Times New Roman" w:hAnsi="Times New Roman" w:cs="Times New Roman"/>
        </w:rPr>
        <w:t>      Пешеходная дорога на какого зверя похожа? (Зебра.)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5F42EE">
        <w:rPr>
          <w:rFonts w:ascii="Times New Roman" w:hAnsi="Times New Roman" w:cs="Times New Roman"/>
        </w:rPr>
        <w:t>      Вот полосатый переход, кто же по нему идет? (Пешеход.)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5F42EE">
        <w:rPr>
          <w:rFonts w:ascii="Times New Roman" w:hAnsi="Times New Roman" w:cs="Times New Roman"/>
        </w:rPr>
        <w:t>      У светофора: красный, желтый, зеленый... Какое слово общее у них? (Свет.)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5F42EE">
        <w:rPr>
          <w:rFonts w:ascii="Times New Roman" w:hAnsi="Times New Roman" w:cs="Times New Roman"/>
        </w:rPr>
        <w:t>      Ты, конечно, должен знать, что означает дорожный... (знак).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5F42EE">
        <w:rPr>
          <w:rFonts w:ascii="Times New Roman" w:hAnsi="Times New Roman" w:cs="Times New Roman"/>
        </w:rPr>
        <w:t>      На остановку подъезжает и людей сажает. (Автобус.)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</w:t>
      </w:r>
      <w:r w:rsidRPr="005F42EE">
        <w:rPr>
          <w:rFonts w:ascii="Times New Roman" w:hAnsi="Times New Roman" w:cs="Times New Roman"/>
        </w:rPr>
        <w:t>      Как зовут самого высокого милиционера? (Степа.)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5F42EE">
        <w:rPr>
          <w:rFonts w:ascii="Times New Roman" w:hAnsi="Times New Roman" w:cs="Times New Roman"/>
        </w:rPr>
        <w:t>      4. Что означает красный кружок с белым кирпичом? (Стоп.)</w:t>
      </w:r>
    </w:p>
    <w:p w:rsid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5F42EE">
        <w:rPr>
          <w:rFonts w:ascii="Times New Roman" w:hAnsi="Times New Roman" w:cs="Times New Roman"/>
        </w:rPr>
        <w:t>      2. Кто с помощью руки или жезла подает сигнал пешеходам и машинам? (Регулировщик.)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</w:p>
    <w:p w:rsidR="005F42EE" w:rsidRPr="005F42EE" w:rsidRDefault="005F42EE" w:rsidP="005F4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F42EE">
        <w:rPr>
          <w:rFonts w:ascii="Times New Roman" w:hAnsi="Times New Roman" w:cs="Times New Roman"/>
        </w:rPr>
        <w:t>. Игра - эстафета «Передай жезл».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Участники выстраиваются  в колонны.  Жезл регулировщика передаётся игроками от первого участника до последнего.  Как только жезл оказывается у последнего , он бежит с жезлом вперед и предает дальше. Побеждает та команда, которая первая дойдет до финиша. Обязательное условие: принимать жезл правой рукой, переложить в левую и передать другому участнику.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6. «Сигнал светофора»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( капитан от каждой команды)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На площадке от старта до финиша расставляют стойки. Играющие каждой команды встают друг за другом цепочкой, берутся за руки у стойки-старта.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7. Игра – эстафета «Автобус».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Первые участники  «водители» держат руль и по команде начинают  бежать  до ориентира оббегают его и бегут обратно берут «пассажира».  «Пассажир» берется за пояс «водителя» и бегут до ориентира и так далее пока вся команда не соберется у «водителя» за спиной. Побеждает та команда, которая первая придет на финиш и не расцепится.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8. Игра - эстафета «Зажги светофор»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Капитаны получают воздушные шары (можно мячи) красного, желтого, зеленого цвета и по сигналу перебрасывают по одному над головой дальше до последнего игрока. Когда шар дойдет до последнего игрока, тот поднимает его вверх – зажжен первый красный сигнал. Капитан может передавать следующий шар. Выиграет та команда, которое быстрее зажжет все три сигнала.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В: Вы все хорошо справились с заданиями. И мы вам хотим    пожелать: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Движеньем полон город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Бегут машины в ряд.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Цветные светофоры и день, и ночь горят.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Шагая осторожно за улицей следи –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И только там, где можно её переходи.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Будьте всегда внимательны и осторожны на дороге.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Дорога может быть доброй и безопасной только для тех,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lastRenderedPageBreak/>
        <w:t>кто не нарушает её правил.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Перед тем, как с вами попрощаться,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Я хочу вам пожелать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Здоровья крепкого,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Почаще улыбайтесь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И соблюдайте ПДД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И не будет ДТП!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>И последний вопрос всем: О чём мы не должны забывать?</w:t>
      </w:r>
    </w:p>
    <w:p w:rsidR="005F42EE" w:rsidRPr="005F42EE" w:rsidRDefault="005F42EE" w:rsidP="005F42EE">
      <w:pPr>
        <w:rPr>
          <w:rFonts w:ascii="Times New Roman" w:hAnsi="Times New Roman" w:cs="Times New Roman"/>
        </w:rPr>
      </w:pPr>
      <w:r w:rsidRPr="005F42EE">
        <w:rPr>
          <w:rFonts w:ascii="Times New Roman" w:hAnsi="Times New Roman" w:cs="Times New Roman"/>
        </w:rPr>
        <w:t xml:space="preserve">ВМЕСТЕ: </w:t>
      </w:r>
      <w:r w:rsidR="00616724">
        <w:rPr>
          <w:rFonts w:ascii="Times New Roman" w:hAnsi="Times New Roman" w:cs="Times New Roman"/>
        </w:rPr>
        <w:t xml:space="preserve">О правилах дорожного движения! </w:t>
      </w:r>
    </w:p>
    <w:p w:rsidR="00110026" w:rsidRDefault="00110026"/>
    <w:sectPr w:rsidR="00110026" w:rsidSect="0090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C6"/>
    <w:multiLevelType w:val="hybridMultilevel"/>
    <w:tmpl w:val="6FBA8C5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DAC35E2"/>
    <w:multiLevelType w:val="hybridMultilevel"/>
    <w:tmpl w:val="A858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53AC"/>
    <w:multiLevelType w:val="hybridMultilevel"/>
    <w:tmpl w:val="4EE6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E1499"/>
    <w:multiLevelType w:val="multilevel"/>
    <w:tmpl w:val="E860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41CEC"/>
    <w:multiLevelType w:val="hybridMultilevel"/>
    <w:tmpl w:val="5E46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B643E"/>
    <w:multiLevelType w:val="multilevel"/>
    <w:tmpl w:val="D05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66E80"/>
    <w:multiLevelType w:val="hybridMultilevel"/>
    <w:tmpl w:val="67F0FC82"/>
    <w:lvl w:ilvl="0" w:tplc="BC1AC2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5F42EE"/>
    <w:rsid w:val="00016C22"/>
    <w:rsid w:val="00045F6C"/>
    <w:rsid w:val="00053439"/>
    <w:rsid w:val="0005666C"/>
    <w:rsid w:val="00083F70"/>
    <w:rsid w:val="0009156C"/>
    <w:rsid w:val="000A53C9"/>
    <w:rsid w:val="000C143C"/>
    <w:rsid w:val="000E5CA0"/>
    <w:rsid w:val="000F1463"/>
    <w:rsid w:val="000F73F7"/>
    <w:rsid w:val="00104332"/>
    <w:rsid w:val="00110026"/>
    <w:rsid w:val="0012337B"/>
    <w:rsid w:val="00126D6B"/>
    <w:rsid w:val="0014070B"/>
    <w:rsid w:val="00160D07"/>
    <w:rsid w:val="00173CF9"/>
    <w:rsid w:val="00197177"/>
    <w:rsid w:val="001A09B4"/>
    <w:rsid w:val="001A3687"/>
    <w:rsid w:val="001B659E"/>
    <w:rsid w:val="001B7480"/>
    <w:rsid w:val="001C5A76"/>
    <w:rsid w:val="001D37D0"/>
    <w:rsid w:val="001F00D3"/>
    <w:rsid w:val="001F74A8"/>
    <w:rsid w:val="00204A23"/>
    <w:rsid w:val="00224018"/>
    <w:rsid w:val="00224429"/>
    <w:rsid w:val="002244CE"/>
    <w:rsid w:val="00233939"/>
    <w:rsid w:val="00235570"/>
    <w:rsid w:val="00250C74"/>
    <w:rsid w:val="00252193"/>
    <w:rsid w:val="00272340"/>
    <w:rsid w:val="002B40ED"/>
    <w:rsid w:val="002C681B"/>
    <w:rsid w:val="002D4122"/>
    <w:rsid w:val="002D59A0"/>
    <w:rsid w:val="002E1859"/>
    <w:rsid w:val="002F0966"/>
    <w:rsid w:val="002F3F70"/>
    <w:rsid w:val="00301C7E"/>
    <w:rsid w:val="00305DFB"/>
    <w:rsid w:val="0030717F"/>
    <w:rsid w:val="00311BAD"/>
    <w:rsid w:val="00312C19"/>
    <w:rsid w:val="003201FF"/>
    <w:rsid w:val="003202E9"/>
    <w:rsid w:val="0032666A"/>
    <w:rsid w:val="003465B0"/>
    <w:rsid w:val="00352010"/>
    <w:rsid w:val="00363689"/>
    <w:rsid w:val="0038469D"/>
    <w:rsid w:val="003B7F6F"/>
    <w:rsid w:val="003C6A42"/>
    <w:rsid w:val="003D059D"/>
    <w:rsid w:val="003D1DAC"/>
    <w:rsid w:val="003D2550"/>
    <w:rsid w:val="003E3F46"/>
    <w:rsid w:val="003E6453"/>
    <w:rsid w:val="003F6D70"/>
    <w:rsid w:val="00452082"/>
    <w:rsid w:val="00471F27"/>
    <w:rsid w:val="00482769"/>
    <w:rsid w:val="004A080E"/>
    <w:rsid w:val="004B29E5"/>
    <w:rsid w:val="004E3D18"/>
    <w:rsid w:val="00500DC5"/>
    <w:rsid w:val="00501B7E"/>
    <w:rsid w:val="00515278"/>
    <w:rsid w:val="0052277B"/>
    <w:rsid w:val="00524BB0"/>
    <w:rsid w:val="005333CE"/>
    <w:rsid w:val="00551DCA"/>
    <w:rsid w:val="00590BBD"/>
    <w:rsid w:val="005B1A7A"/>
    <w:rsid w:val="005B79F3"/>
    <w:rsid w:val="005E0A73"/>
    <w:rsid w:val="005E4247"/>
    <w:rsid w:val="005F42EE"/>
    <w:rsid w:val="00616724"/>
    <w:rsid w:val="0062020D"/>
    <w:rsid w:val="006258A5"/>
    <w:rsid w:val="0062687B"/>
    <w:rsid w:val="006349DC"/>
    <w:rsid w:val="006375F3"/>
    <w:rsid w:val="00637B9A"/>
    <w:rsid w:val="006812BC"/>
    <w:rsid w:val="0068276D"/>
    <w:rsid w:val="006A40E6"/>
    <w:rsid w:val="006B239C"/>
    <w:rsid w:val="006B290E"/>
    <w:rsid w:val="006B56C5"/>
    <w:rsid w:val="006D4706"/>
    <w:rsid w:val="006D76F8"/>
    <w:rsid w:val="006E39FC"/>
    <w:rsid w:val="006F541C"/>
    <w:rsid w:val="007035AE"/>
    <w:rsid w:val="00714ADA"/>
    <w:rsid w:val="007372DE"/>
    <w:rsid w:val="007514F2"/>
    <w:rsid w:val="0076538A"/>
    <w:rsid w:val="00765606"/>
    <w:rsid w:val="007719C2"/>
    <w:rsid w:val="00775CF3"/>
    <w:rsid w:val="00782C1B"/>
    <w:rsid w:val="00790B24"/>
    <w:rsid w:val="007954EC"/>
    <w:rsid w:val="007B5BD4"/>
    <w:rsid w:val="007D0CD4"/>
    <w:rsid w:val="007D0EF8"/>
    <w:rsid w:val="007E72A5"/>
    <w:rsid w:val="007F215B"/>
    <w:rsid w:val="007F47B1"/>
    <w:rsid w:val="007F6B4A"/>
    <w:rsid w:val="00823E21"/>
    <w:rsid w:val="00824168"/>
    <w:rsid w:val="00836B88"/>
    <w:rsid w:val="00840935"/>
    <w:rsid w:val="00854AF6"/>
    <w:rsid w:val="0086383B"/>
    <w:rsid w:val="00871F66"/>
    <w:rsid w:val="00883BF4"/>
    <w:rsid w:val="008A1170"/>
    <w:rsid w:val="008C4DFD"/>
    <w:rsid w:val="008C5BC9"/>
    <w:rsid w:val="008C792C"/>
    <w:rsid w:val="008E7A36"/>
    <w:rsid w:val="00902B96"/>
    <w:rsid w:val="00907997"/>
    <w:rsid w:val="009103FF"/>
    <w:rsid w:val="00912577"/>
    <w:rsid w:val="00927394"/>
    <w:rsid w:val="00942F42"/>
    <w:rsid w:val="00945395"/>
    <w:rsid w:val="00967AE6"/>
    <w:rsid w:val="00993774"/>
    <w:rsid w:val="00993B3E"/>
    <w:rsid w:val="00994E7E"/>
    <w:rsid w:val="009970D2"/>
    <w:rsid w:val="009D3B5C"/>
    <w:rsid w:val="009F6208"/>
    <w:rsid w:val="00A10416"/>
    <w:rsid w:val="00A14A73"/>
    <w:rsid w:val="00A22DE2"/>
    <w:rsid w:val="00A34DF8"/>
    <w:rsid w:val="00A4176E"/>
    <w:rsid w:val="00A43BA4"/>
    <w:rsid w:val="00A50532"/>
    <w:rsid w:val="00A63C3C"/>
    <w:rsid w:val="00A81226"/>
    <w:rsid w:val="00A86236"/>
    <w:rsid w:val="00A93C36"/>
    <w:rsid w:val="00AA6D86"/>
    <w:rsid w:val="00AA75EA"/>
    <w:rsid w:val="00AC3166"/>
    <w:rsid w:val="00AD57A4"/>
    <w:rsid w:val="00AE43D9"/>
    <w:rsid w:val="00AE4727"/>
    <w:rsid w:val="00B0154C"/>
    <w:rsid w:val="00B17210"/>
    <w:rsid w:val="00B32300"/>
    <w:rsid w:val="00B3380C"/>
    <w:rsid w:val="00B37A23"/>
    <w:rsid w:val="00B40C7E"/>
    <w:rsid w:val="00B4732A"/>
    <w:rsid w:val="00B51C13"/>
    <w:rsid w:val="00B604EA"/>
    <w:rsid w:val="00B709D3"/>
    <w:rsid w:val="00B7188C"/>
    <w:rsid w:val="00B75AF0"/>
    <w:rsid w:val="00B762C8"/>
    <w:rsid w:val="00B8650D"/>
    <w:rsid w:val="00BA6D8F"/>
    <w:rsid w:val="00BE779C"/>
    <w:rsid w:val="00BF5311"/>
    <w:rsid w:val="00BF533B"/>
    <w:rsid w:val="00C0429F"/>
    <w:rsid w:val="00C0749B"/>
    <w:rsid w:val="00C25471"/>
    <w:rsid w:val="00C346D0"/>
    <w:rsid w:val="00C35A09"/>
    <w:rsid w:val="00C50202"/>
    <w:rsid w:val="00C64093"/>
    <w:rsid w:val="00C76C4B"/>
    <w:rsid w:val="00C90997"/>
    <w:rsid w:val="00CB14A1"/>
    <w:rsid w:val="00CC0EA4"/>
    <w:rsid w:val="00CC477A"/>
    <w:rsid w:val="00CD2577"/>
    <w:rsid w:val="00CE47B8"/>
    <w:rsid w:val="00CE521E"/>
    <w:rsid w:val="00CE6760"/>
    <w:rsid w:val="00D00F6D"/>
    <w:rsid w:val="00D044D9"/>
    <w:rsid w:val="00D17A35"/>
    <w:rsid w:val="00D416DC"/>
    <w:rsid w:val="00D438CA"/>
    <w:rsid w:val="00D44A39"/>
    <w:rsid w:val="00D57EFB"/>
    <w:rsid w:val="00D60DB6"/>
    <w:rsid w:val="00D6129A"/>
    <w:rsid w:val="00D7703F"/>
    <w:rsid w:val="00DB4D05"/>
    <w:rsid w:val="00DB62F2"/>
    <w:rsid w:val="00DC7C62"/>
    <w:rsid w:val="00DD7B79"/>
    <w:rsid w:val="00DD7F8F"/>
    <w:rsid w:val="00DE5061"/>
    <w:rsid w:val="00DE7D46"/>
    <w:rsid w:val="00DF7FE7"/>
    <w:rsid w:val="00E25528"/>
    <w:rsid w:val="00E40AC5"/>
    <w:rsid w:val="00E41A42"/>
    <w:rsid w:val="00E4397A"/>
    <w:rsid w:val="00E52CA1"/>
    <w:rsid w:val="00E76160"/>
    <w:rsid w:val="00EB5910"/>
    <w:rsid w:val="00EC42E8"/>
    <w:rsid w:val="00EC4F2E"/>
    <w:rsid w:val="00ED0D71"/>
    <w:rsid w:val="00F02E02"/>
    <w:rsid w:val="00F32500"/>
    <w:rsid w:val="00F407F7"/>
    <w:rsid w:val="00F416B7"/>
    <w:rsid w:val="00F46D36"/>
    <w:rsid w:val="00F5781A"/>
    <w:rsid w:val="00F6139C"/>
    <w:rsid w:val="00F63264"/>
    <w:rsid w:val="00F6338F"/>
    <w:rsid w:val="00F661E0"/>
    <w:rsid w:val="00F84788"/>
    <w:rsid w:val="00F86B6B"/>
    <w:rsid w:val="00F95D41"/>
    <w:rsid w:val="00FA28ED"/>
    <w:rsid w:val="00FA58B5"/>
    <w:rsid w:val="00FA758E"/>
    <w:rsid w:val="00FB238A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Лена</cp:lastModifiedBy>
  <cp:revision>3</cp:revision>
  <dcterms:created xsi:type="dcterms:W3CDTF">2021-08-19T02:43:00Z</dcterms:created>
  <dcterms:modified xsi:type="dcterms:W3CDTF">2021-11-26T06:07:00Z</dcterms:modified>
</cp:coreProperties>
</file>